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BD" w:rsidRDefault="007E55E9" w:rsidP="007E5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90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40"/>
        <w:gridCol w:w="3537"/>
        <w:gridCol w:w="7088"/>
      </w:tblGrid>
      <w:tr w:rsidR="007E55E9" w:rsidRPr="000C00A4" w:rsidTr="00191721">
        <w:tc>
          <w:tcPr>
            <w:tcW w:w="540" w:type="dxa"/>
            <w:vAlign w:val="center"/>
          </w:tcPr>
          <w:p w:rsidR="007E55E9" w:rsidRPr="000C00A4" w:rsidRDefault="007E55E9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  <w:vAlign w:val="center"/>
          </w:tcPr>
          <w:p w:rsidR="007E55E9" w:rsidRPr="000C00A4" w:rsidRDefault="007E55E9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Часто встречающиеся вопросы по дошкольному воспитанию</w:t>
            </w:r>
          </w:p>
        </w:tc>
        <w:tc>
          <w:tcPr>
            <w:tcW w:w="7088" w:type="dxa"/>
            <w:vAlign w:val="center"/>
          </w:tcPr>
          <w:p w:rsidR="007E55E9" w:rsidRPr="000C00A4" w:rsidRDefault="007E55E9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  <w:p w:rsidR="007E55E9" w:rsidRPr="000C00A4" w:rsidRDefault="007E55E9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A4" w:rsidRPr="000C00A4" w:rsidTr="00191721">
        <w:tc>
          <w:tcPr>
            <w:tcW w:w="540" w:type="dxa"/>
            <w:vAlign w:val="center"/>
          </w:tcPr>
          <w:p w:rsidR="000C00A4" w:rsidRPr="00DF4902" w:rsidRDefault="000C00A4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C00A4" w:rsidRPr="000C00A4" w:rsidRDefault="000C00A4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какого нормативного документа осуществляется зачисление </w:t>
            </w:r>
            <w:r w:rsidR="00F614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в детские сады </w:t>
            </w:r>
            <w:r w:rsidR="00F614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Санкт-Петербурга?</w:t>
            </w:r>
          </w:p>
        </w:tc>
        <w:tc>
          <w:tcPr>
            <w:tcW w:w="7088" w:type="dxa"/>
            <w:vAlign w:val="center"/>
          </w:tcPr>
          <w:p w:rsidR="000C00A4" w:rsidRPr="000C00A4" w:rsidRDefault="008B4DF6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образованию от 09.04.2018 № 1009-р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1612">
              <w:rPr>
                <w:rFonts w:ascii="Times New Roman" w:hAnsi="Times New Roman" w:cs="Times New Roman"/>
                <w:sz w:val="24"/>
                <w:szCs w:val="24"/>
              </w:rPr>
              <w:t>Об утверждении а</w:t>
            </w:r>
            <w:r w:rsidR="000C00A4" w:rsidRPr="000C00A4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04161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00A4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041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00A4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proofErr w:type="gramStart"/>
            <w:r w:rsidR="000C00A4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0C00A4" w:rsidRPr="000C00A4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0A4" w:rsidRPr="000C00A4">
              <w:rPr>
                <w:rFonts w:ascii="Times New Roman" w:hAnsi="Times New Roman" w:cs="Times New Roman"/>
                <w:sz w:val="24"/>
                <w:szCs w:val="24"/>
              </w:rPr>
              <w:t>- Петербурга  по предоставлению государственной услуги по  комплектованию государственных образовательных учреждений, реализующих образовательную программу дошкольного образования,  утвержденный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1612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административный регламент)</w:t>
            </w:r>
            <w:r w:rsidR="000C00A4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5E9" w:rsidRPr="000C00A4" w:rsidTr="00191721">
        <w:tc>
          <w:tcPr>
            <w:tcW w:w="540" w:type="dxa"/>
            <w:vAlign w:val="center"/>
          </w:tcPr>
          <w:p w:rsidR="007E55E9" w:rsidRPr="00DF4902" w:rsidRDefault="007E55E9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7E55E9" w:rsidRPr="000C00A4" w:rsidRDefault="00C133EA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с каким графиком,</w:t>
            </w:r>
            <w:r w:rsidR="003C72FD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по какому адресу работает </w:t>
            </w:r>
            <w:r w:rsidR="001D2D9A" w:rsidRPr="000C00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2FD" w:rsidRPr="000C00A4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r w:rsidR="00F6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2FD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по комплектованию детских садов </w:t>
            </w:r>
            <w:r w:rsidR="001D4BC9" w:rsidRPr="000C00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72FD" w:rsidRPr="000C00A4">
              <w:rPr>
                <w:rFonts w:ascii="Times New Roman" w:hAnsi="Times New Roman" w:cs="Times New Roman"/>
                <w:sz w:val="24"/>
                <w:szCs w:val="24"/>
              </w:rPr>
              <w:t>осковского района?</w:t>
            </w:r>
          </w:p>
        </w:tc>
        <w:tc>
          <w:tcPr>
            <w:tcW w:w="7088" w:type="dxa"/>
            <w:vAlign w:val="center"/>
          </w:tcPr>
          <w:p w:rsidR="001E0841" w:rsidRPr="000C00A4" w:rsidRDefault="001E0841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комплектованию  </w:t>
            </w:r>
            <w:r w:rsidR="001D2D9A" w:rsidRPr="000C00A4">
              <w:rPr>
                <w:rFonts w:ascii="Times New Roman" w:hAnsi="Times New Roman" w:cs="Times New Roman"/>
                <w:sz w:val="24"/>
                <w:szCs w:val="24"/>
              </w:rPr>
              <w:t>детских садов Московского района находится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1E0841" w:rsidRPr="000C00A4" w:rsidRDefault="001E0841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ул. Ленсовета, д. 6, 1 этаж, лекционный зал № 2</w:t>
            </w:r>
            <w:r w:rsidR="001D2D9A" w:rsidRPr="000C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5E9" w:rsidRPr="000C00A4" w:rsidRDefault="00D110F2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E0841" w:rsidRPr="000C00A4">
              <w:rPr>
                <w:rFonts w:ascii="Times New Roman" w:hAnsi="Times New Roman" w:cs="Times New Roman"/>
                <w:sz w:val="24"/>
                <w:szCs w:val="24"/>
              </w:rPr>
              <w:t>асы работы:  вторник с 15.00 до 18.00 и четверг с 10.00 до 13.00.</w:t>
            </w:r>
          </w:p>
          <w:p w:rsidR="000853E3" w:rsidRPr="000C00A4" w:rsidRDefault="000853E3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E9" w:rsidRPr="000C00A4" w:rsidTr="00191721">
        <w:tc>
          <w:tcPr>
            <w:tcW w:w="540" w:type="dxa"/>
            <w:vAlign w:val="center"/>
          </w:tcPr>
          <w:p w:rsidR="007E55E9" w:rsidRPr="00DF4902" w:rsidRDefault="007E55E9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7E55E9" w:rsidRPr="000C00A4" w:rsidRDefault="00C1123C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Как формируется электронная очередь</w:t>
            </w:r>
            <w:r w:rsidR="00FD237F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государственной услуги поступления в детский сад?</w:t>
            </w:r>
          </w:p>
        </w:tc>
        <w:tc>
          <w:tcPr>
            <w:tcW w:w="7088" w:type="dxa"/>
            <w:vAlign w:val="center"/>
          </w:tcPr>
          <w:p w:rsidR="007E55E9" w:rsidRPr="000C00A4" w:rsidRDefault="001E0841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Электронная очередь по предоставлению государственной услуги поступления в детский сад формируется в порядке</w:t>
            </w:r>
            <w:r w:rsidR="001B4ED2" w:rsidRPr="000C0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ED2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даты  подачи заявления.</w:t>
            </w:r>
          </w:p>
          <w:p w:rsidR="00D110F2" w:rsidRPr="000C00A4" w:rsidRDefault="005C792B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3E3" w:rsidRPr="000C00A4" w:rsidRDefault="00FD03D4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10F2" w:rsidRPr="000C00A4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B817E1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92B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1.2.2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5C792B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A8E" w:rsidRPr="000C00A4" w:rsidTr="00191721">
        <w:tc>
          <w:tcPr>
            <w:tcW w:w="540" w:type="dxa"/>
            <w:vAlign w:val="center"/>
          </w:tcPr>
          <w:p w:rsidR="00325A8E" w:rsidRPr="00DF4902" w:rsidRDefault="00325A8E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325A8E" w:rsidRPr="000C00A4" w:rsidRDefault="00325A8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Когда начинается период комплектования </w:t>
            </w:r>
            <w:r w:rsidR="00D110F2" w:rsidRPr="000C00A4">
              <w:rPr>
                <w:rFonts w:ascii="Times New Roman" w:hAnsi="Times New Roman" w:cs="Times New Roman"/>
                <w:sz w:val="24"/>
                <w:szCs w:val="24"/>
              </w:rPr>
              <w:t>детских садов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8" w:type="dxa"/>
            <w:vAlign w:val="center"/>
          </w:tcPr>
          <w:p w:rsidR="00325A8E" w:rsidRPr="000C00A4" w:rsidRDefault="005C792B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Период комплектования </w:t>
            </w:r>
            <w:r w:rsidR="00D110F2" w:rsidRPr="000C00A4">
              <w:rPr>
                <w:rFonts w:ascii="Times New Roman" w:hAnsi="Times New Roman" w:cs="Times New Roman"/>
                <w:sz w:val="24"/>
                <w:szCs w:val="24"/>
              </w:rPr>
              <w:t>детских садов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 осуществляется с 01.02. текущего года до 30.06. текущего года.</w:t>
            </w:r>
          </w:p>
          <w:p w:rsidR="000853E3" w:rsidRPr="000C00A4" w:rsidRDefault="008A627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10F2" w:rsidRPr="000C00A4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5C792B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3.1.6.1 </w:t>
            </w:r>
            <w:r w:rsidR="00FD03D4" w:rsidRPr="000C00A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</w:tr>
      <w:tr w:rsidR="00325A8E" w:rsidRPr="000C00A4" w:rsidTr="00191721">
        <w:tc>
          <w:tcPr>
            <w:tcW w:w="540" w:type="dxa"/>
            <w:vAlign w:val="center"/>
          </w:tcPr>
          <w:p w:rsidR="00325A8E" w:rsidRPr="00DF4902" w:rsidRDefault="00325A8E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325A8E" w:rsidRPr="000C00A4" w:rsidRDefault="00325A8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Кто относится к </w:t>
            </w:r>
            <w:proofErr w:type="gramStart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льготной</w:t>
            </w:r>
            <w:proofErr w:type="gramEnd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граждан</w:t>
            </w:r>
            <w:r w:rsidR="00E96FF3" w:rsidRPr="000C00A4">
              <w:rPr>
                <w:rFonts w:ascii="Times New Roman" w:hAnsi="Times New Roman" w:cs="Times New Roman"/>
                <w:sz w:val="24"/>
                <w:szCs w:val="24"/>
              </w:rPr>
              <w:t>, имеющих преимущественное право при поступлении в детский сад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8" w:type="dxa"/>
            <w:vAlign w:val="center"/>
          </w:tcPr>
          <w:p w:rsidR="00325A8E" w:rsidRPr="000C00A4" w:rsidRDefault="000853E3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Внеочередное </w:t>
            </w:r>
            <w:r w:rsidR="00182D79" w:rsidRPr="000C0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D79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="00002CFE" w:rsidRPr="000C0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53E3" w:rsidRPr="000C00A4" w:rsidRDefault="00002CF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- граждане из подразделений особого риска;</w:t>
            </w:r>
          </w:p>
          <w:p w:rsidR="000853E3" w:rsidRPr="000C00A4" w:rsidRDefault="00002CF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- судьи и прокуроры</w:t>
            </w:r>
            <w:r w:rsidR="001C7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3E3" w:rsidRPr="000C00A4" w:rsidRDefault="000853E3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Первоочередное право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имеют</w:t>
            </w:r>
            <w:r w:rsidR="00002CFE" w:rsidRPr="000C0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2CFE" w:rsidRPr="000C00A4" w:rsidRDefault="00002CF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военнослужащие;</w:t>
            </w:r>
          </w:p>
          <w:p w:rsidR="00002CFE" w:rsidRPr="000C00A4" w:rsidRDefault="00002CF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многодетные семьи;</w:t>
            </w:r>
          </w:p>
          <w:p w:rsidR="00002CFE" w:rsidRPr="000C00A4" w:rsidRDefault="00002CF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неполная семья, находящаяся в трудной жизненной ситуации;</w:t>
            </w:r>
          </w:p>
          <w:p w:rsidR="00002CFE" w:rsidRPr="000C00A4" w:rsidRDefault="00002CF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дети-инвалиды, родитель инвалид;</w:t>
            </w:r>
          </w:p>
          <w:p w:rsidR="00002CFE" w:rsidRPr="000C00A4" w:rsidRDefault="00002CF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дети, братья и сестры, которых посещают </w:t>
            </w:r>
            <w:r w:rsidR="00E96FF3" w:rsidRPr="000C00A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4ED2" w:rsidRPr="000C00A4" w:rsidRDefault="00B65C45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- дети, родитель, которых занимает штатную должность в </w:t>
            </w:r>
            <w:r w:rsidR="00E96FF3" w:rsidRPr="000C00A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65C45" w:rsidRPr="000C00A4" w:rsidRDefault="00B65C45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-сотрудники полиции</w:t>
            </w:r>
            <w:r w:rsidR="001C7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A8E" w:rsidRPr="000C00A4" w:rsidTr="00191721">
        <w:tc>
          <w:tcPr>
            <w:tcW w:w="540" w:type="dxa"/>
            <w:vAlign w:val="center"/>
          </w:tcPr>
          <w:p w:rsidR="00325A8E" w:rsidRPr="00DF4902" w:rsidRDefault="00325A8E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1B4ED2" w:rsidRPr="000C00A4" w:rsidRDefault="0020684D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Куда можно обратиться для </w:t>
            </w:r>
            <w:r w:rsidR="00325A8E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подтвер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25A8E" w:rsidRPr="000C0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325A8E" w:rsidRPr="000C00A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25A8E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«неполная семья, находящаяся в  трудной жизненной ситуации»?</w:t>
            </w:r>
          </w:p>
        </w:tc>
        <w:tc>
          <w:tcPr>
            <w:tcW w:w="7088" w:type="dxa"/>
            <w:vAlign w:val="center"/>
          </w:tcPr>
          <w:p w:rsidR="00325A8E" w:rsidRPr="000C00A4" w:rsidRDefault="00002CF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статуса «неполная семья, находящаяся </w:t>
            </w:r>
            <w:r w:rsidR="001C74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в  трудной жизненной ситуации» необходимо обратиться </w:t>
            </w:r>
            <w:r w:rsidR="001C74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в отдел </w:t>
            </w:r>
            <w:r w:rsidR="001C74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</w:t>
            </w:r>
            <w:proofErr w:type="gramStart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населения </w:t>
            </w:r>
            <w:r w:rsidR="001C74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Московского района Санкт-Петербурга</w:t>
            </w:r>
            <w:proofErr w:type="gramEnd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Московский пр., д. 129, </w:t>
            </w:r>
            <w:proofErr w:type="spellStart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. 239</w:t>
            </w:r>
            <w:r w:rsidR="00E96FF3" w:rsidRPr="000C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325A8E" w:rsidRPr="000C00A4" w:rsidTr="00191721">
        <w:tc>
          <w:tcPr>
            <w:tcW w:w="540" w:type="dxa"/>
            <w:vAlign w:val="center"/>
          </w:tcPr>
          <w:p w:rsidR="00325A8E" w:rsidRPr="00DF4902" w:rsidRDefault="00325A8E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1B4ED2" w:rsidRPr="000C00A4" w:rsidRDefault="00325A8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осуществить перевод ребенка из одного </w:t>
            </w:r>
            <w:r w:rsidR="00E96FF3" w:rsidRPr="000C00A4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в друго</w:t>
            </w:r>
            <w:r w:rsidR="00E96FF3" w:rsidRPr="000C00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FF3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района?</w:t>
            </w:r>
          </w:p>
        </w:tc>
        <w:tc>
          <w:tcPr>
            <w:tcW w:w="7088" w:type="dxa"/>
            <w:vAlign w:val="center"/>
          </w:tcPr>
          <w:p w:rsidR="00325A8E" w:rsidRPr="000C00A4" w:rsidRDefault="00797A90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Подать заявление в МФЦ 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и указать </w:t>
            </w:r>
            <w:r w:rsidR="00790B58" w:rsidRPr="000C00A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>, ближайш</w:t>
            </w:r>
            <w:r w:rsidR="00790B58" w:rsidRPr="000C00A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B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65C4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проживания  ребенка. </w:t>
            </w:r>
          </w:p>
        </w:tc>
      </w:tr>
      <w:tr w:rsidR="00325A8E" w:rsidRPr="000C00A4" w:rsidTr="00191721">
        <w:tc>
          <w:tcPr>
            <w:tcW w:w="540" w:type="dxa"/>
            <w:vAlign w:val="center"/>
          </w:tcPr>
          <w:p w:rsidR="00325A8E" w:rsidRPr="00DF4902" w:rsidRDefault="00325A8E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146E7B" w:rsidRPr="000C00A4" w:rsidRDefault="00325A8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Где можно пройти Территориальную-психолого-медико-педагогическую комиссию для получения заключения в компенсирующую группу</w:t>
            </w:r>
            <w:r w:rsidR="0026768F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8" w:type="dxa"/>
            <w:vAlign w:val="center"/>
          </w:tcPr>
          <w:p w:rsidR="00325A8E" w:rsidRPr="000C00A4" w:rsidRDefault="005C792B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Территориальная-психолого-медико-педагогическая комиссия работает по адресу: пл. Чернышевского д.8., тел. 388-19-18.</w:t>
            </w:r>
          </w:p>
          <w:p w:rsidR="000853E3" w:rsidRPr="000C00A4" w:rsidRDefault="000853E3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8E" w:rsidRPr="000C00A4" w:rsidTr="00191721">
        <w:tc>
          <w:tcPr>
            <w:tcW w:w="540" w:type="dxa"/>
            <w:vAlign w:val="center"/>
          </w:tcPr>
          <w:p w:rsidR="00325A8E" w:rsidRPr="00DF4902" w:rsidRDefault="00325A8E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325A8E" w:rsidRPr="000C00A4" w:rsidRDefault="0059031F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В какой период выдаются </w:t>
            </w:r>
            <w:r w:rsidR="00D97318" w:rsidRPr="000C00A4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я в детские сады?</w:t>
            </w:r>
          </w:p>
        </w:tc>
        <w:tc>
          <w:tcPr>
            <w:tcW w:w="7088" w:type="dxa"/>
            <w:vAlign w:val="center"/>
          </w:tcPr>
          <w:p w:rsidR="00325A8E" w:rsidRPr="000C00A4" w:rsidRDefault="00D97318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01.02-01.03 льготная категория;</w:t>
            </w:r>
          </w:p>
          <w:p w:rsidR="00D97318" w:rsidRPr="000C00A4" w:rsidRDefault="00D97318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01.03-01.04 – «очередники» не поступившие</w:t>
            </w:r>
            <w:r w:rsidR="000853E3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году</w:t>
            </w:r>
            <w:r w:rsidR="0059031F" w:rsidRPr="000C0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из одного района города в другой</w:t>
            </w:r>
            <w:r w:rsidR="0059031F" w:rsidRPr="000C0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дети, зачисленные в группу кратковременного пребывания временно;</w:t>
            </w:r>
          </w:p>
          <w:p w:rsidR="00D97318" w:rsidRPr="000C00A4" w:rsidRDefault="00D97318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01.04 – 01.05 перевод из одного </w:t>
            </w:r>
            <w:r w:rsidR="0059031F" w:rsidRPr="000C00A4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23726" w:rsidRPr="000C00A4">
              <w:rPr>
                <w:rFonts w:ascii="Times New Roman" w:hAnsi="Times New Roman" w:cs="Times New Roman"/>
                <w:sz w:val="24"/>
                <w:szCs w:val="24"/>
              </w:rPr>
              <w:t>другой сад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Санкт-Петербурга,</w:t>
            </w:r>
            <w:r w:rsidR="000853E3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в группы компенсирующей </w:t>
            </w:r>
            <w:r w:rsidR="00523726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оздоровительной направленности</w:t>
            </w:r>
            <w:r w:rsidR="000853E3" w:rsidRPr="000C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3E3" w:rsidRPr="000C00A4" w:rsidRDefault="000853E3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01.09 -01.02 дети</w:t>
            </w:r>
            <w:r w:rsidR="00523726" w:rsidRPr="000C0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не зарегистрированные </w:t>
            </w:r>
            <w:r w:rsidR="00523726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или по месту пребывания на территории  Санкт-Петербурга.</w:t>
            </w:r>
          </w:p>
          <w:p w:rsidR="000853E3" w:rsidRPr="000C00A4" w:rsidRDefault="000853E3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(распоряжение  </w:t>
            </w:r>
            <w:r w:rsidR="00771FE2" w:rsidRPr="000C00A4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 от 31.01.2019 </w:t>
            </w:r>
            <w:r w:rsidR="00146E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№ 301-р).</w:t>
            </w:r>
          </w:p>
        </w:tc>
      </w:tr>
      <w:tr w:rsidR="00325A8E" w:rsidRPr="000C00A4" w:rsidTr="00191721">
        <w:tc>
          <w:tcPr>
            <w:tcW w:w="540" w:type="dxa"/>
            <w:vAlign w:val="center"/>
          </w:tcPr>
          <w:p w:rsidR="00325A8E" w:rsidRPr="00DF4902" w:rsidRDefault="00325A8E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325A8E" w:rsidRPr="000C00A4" w:rsidRDefault="00771FE2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В каком виде</w:t>
            </w:r>
            <w:r w:rsidR="000853E3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выдаются направления в детский сад?</w:t>
            </w:r>
          </w:p>
        </w:tc>
        <w:tc>
          <w:tcPr>
            <w:tcW w:w="7088" w:type="dxa"/>
            <w:vAlign w:val="center"/>
          </w:tcPr>
          <w:p w:rsidR="00325A8E" w:rsidRPr="000C00A4" w:rsidRDefault="000853E3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Направления высылаются в электронном виде</w:t>
            </w:r>
            <w:r w:rsidR="00771FE2" w:rsidRPr="000C00A4">
              <w:rPr>
                <w:rFonts w:ascii="Times New Roman" w:hAnsi="Times New Roman" w:cs="Times New Roman"/>
                <w:sz w:val="24"/>
                <w:szCs w:val="24"/>
              </w:rPr>
              <w:t>, направляются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почты.  </w:t>
            </w:r>
          </w:p>
        </w:tc>
      </w:tr>
      <w:tr w:rsidR="00325A8E" w:rsidRPr="000C00A4" w:rsidTr="00191721">
        <w:tc>
          <w:tcPr>
            <w:tcW w:w="540" w:type="dxa"/>
            <w:vAlign w:val="center"/>
          </w:tcPr>
          <w:p w:rsidR="00325A8E" w:rsidRPr="00DF4902" w:rsidRDefault="00325A8E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325A8E" w:rsidRPr="000C00A4" w:rsidRDefault="000853E3" w:rsidP="0046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информируют родителей </w:t>
            </w:r>
            <w:r w:rsidR="008E6387" w:rsidRPr="000C00A4">
              <w:rPr>
                <w:rFonts w:ascii="Times New Roman" w:hAnsi="Times New Roman" w:cs="Times New Roman"/>
                <w:sz w:val="24"/>
                <w:szCs w:val="24"/>
              </w:rPr>
              <w:t>о выдаче направлений (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уведомлений)?</w:t>
            </w:r>
          </w:p>
        </w:tc>
        <w:tc>
          <w:tcPr>
            <w:tcW w:w="7088" w:type="dxa"/>
            <w:vAlign w:val="center"/>
          </w:tcPr>
          <w:p w:rsidR="00325A8E" w:rsidRPr="000C00A4" w:rsidRDefault="008E6387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1B4ED2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принятом решении  </w:t>
            </w:r>
            <w:r w:rsidR="001B4ED2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поступает на  электронную почту,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в «Личн</w:t>
            </w:r>
            <w:r w:rsidR="001B4ED2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кабинет»,  </w:t>
            </w:r>
            <w:r w:rsidRPr="000C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-оповещени</w:t>
            </w:r>
            <w:r w:rsidR="00007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74A3"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387" w:rsidRPr="000C00A4" w:rsidRDefault="00B817E1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8E6387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2.13.11 </w:t>
            </w:r>
            <w:r w:rsidR="008A627E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  <w:r w:rsidR="008E6387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23C" w:rsidRPr="000C00A4" w:rsidTr="00191721">
        <w:tc>
          <w:tcPr>
            <w:tcW w:w="540" w:type="dxa"/>
            <w:vAlign w:val="center"/>
          </w:tcPr>
          <w:p w:rsidR="00C1123C" w:rsidRPr="00DF4902" w:rsidRDefault="00C1123C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C1123C" w:rsidRPr="000C00A4" w:rsidRDefault="00182D79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Как можно подать заявление на поступление в детский сад?</w:t>
            </w:r>
          </w:p>
        </w:tc>
        <w:tc>
          <w:tcPr>
            <w:tcW w:w="7088" w:type="dxa"/>
            <w:vAlign w:val="center"/>
          </w:tcPr>
          <w:p w:rsidR="00C4383C" w:rsidRPr="000C00A4" w:rsidRDefault="0020684D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можно подать через  СПб ГКУ «МФЦ», </w:t>
            </w:r>
            <w:r w:rsidR="0082375F" w:rsidRPr="000C00A4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r w:rsidR="00C4383C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и муниципальные услуги (функции) </w:t>
            </w:r>
          </w:p>
          <w:p w:rsidR="00C1123C" w:rsidRPr="000C00A4" w:rsidRDefault="00C4383C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в Санкт-Петербурге» (www.gu.spb.ru)</w:t>
            </w:r>
            <w:r w:rsidR="0020684D" w:rsidRPr="000C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84D" w:rsidRPr="000C00A4" w:rsidRDefault="00B817E1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0684D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2.14.1 </w:t>
            </w:r>
            <w:r w:rsidR="008A627E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  <w:r w:rsidR="0020684D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23C" w:rsidRPr="000C00A4" w:rsidTr="00191721">
        <w:tc>
          <w:tcPr>
            <w:tcW w:w="540" w:type="dxa"/>
            <w:vAlign w:val="center"/>
          </w:tcPr>
          <w:p w:rsidR="00C1123C" w:rsidRPr="00DF4902" w:rsidRDefault="00C1123C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182D79" w:rsidRPr="000C00A4" w:rsidRDefault="00182D79" w:rsidP="00F4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Какие документы необходимо предоставить</w:t>
            </w:r>
            <w:r w:rsidR="00BC138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C1385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поступления в детский сад?</w:t>
            </w:r>
          </w:p>
        </w:tc>
        <w:tc>
          <w:tcPr>
            <w:tcW w:w="7088" w:type="dxa"/>
            <w:vAlign w:val="center"/>
          </w:tcPr>
          <w:p w:rsidR="00C1123C" w:rsidRPr="000C00A4" w:rsidRDefault="00182D79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C4383C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4383C" w:rsidRPr="000C0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D79" w:rsidRPr="000C00A4" w:rsidRDefault="00182D79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  <w:r w:rsidR="00C4383C" w:rsidRPr="000C0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D79" w:rsidRPr="000C00A4" w:rsidRDefault="00182D79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регистрации </w:t>
            </w:r>
            <w:r w:rsidR="00A62A8F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ребенка по месту жительства или по месту пребывания на территории </w:t>
            </w:r>
            <w:r w:rsidR="00C4383C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1385" w:rsidRPr="000C00A4">
              <w:rPr>
                <w:rFonts w:ascii="Times New Roman" w:hAnsi="Times New Roman" w:cs="Times New Roman"/>
                <w:sz w:val="24"/>
                <w:szCs w:val="24"/>
              </w:rPr>
              <w:t>ф.3, ф.8,ф.9)</w:t>
            </w:r>
            <w:r w:rsidR="009D4D53" w:rsidRPr="000C0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D47" w:rsidRPr="000C00A4" w:rsidRDefault="00DA1D47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льготную категорию</w:t>
            </w:r>
            <w:r w:rsidR="009D4D53" w:rsidRPr="000C0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7E1" w:rsidRPr="000C00A4" w:rsidRDefault="00A62A8F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Медицинская карта по форме 026/у-2000.</w:t>
            </w:r>
          </w:p>
          <w:p w:rsidR="00DA1D47" w:rsidRPr="000C00A4" w:rsidRDefault="00B817E1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62A8F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2.7.1 </w:t>
            </w:r>
            <w:r w:rsidR="008A627E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  <w:r w:rsidR="00A62A8F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23C" w:rsidRPr="000C00A4" w:rsidTr="00191721">
        <w:tc>
          <w:tcPr>
            <w:tcW w:w="540" w:type="dxa"/>
            <w:vAlign w:val="center"/>
          </w:tcPr>
          <w:p w:rsidR="00C1123C" w:rsidRPr="00DF4902" w:rsidRDefault="00C1123C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20684D" w:rsidRPr="000C00A4" w:rsidRDefault="001B4ED2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Срок действия выданного комиссией направления в детский сад?</w:t>
            </w:r>
            <w:bookmarkStart w:id="0" w:name="_GoBack"/>
            <w:bookmarkEnd w:id="0"/>
          </w:p>
        </w:tc>
        <w:tc>
          <w:tcPr>
            <w:tcW w:w="7088" w:type="dxa"/>
            <w:vAlign w:val="center"/>
          </w:tcPr>
          <w:p w:rsidR="00C1123C" w:rsidRPr="000C00A4" w:rsidRDefault="001B4ED2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Срок действия направления - 30 дней.</w:t>
            </w:r>
          </w:p>
        </w:tc>
      </w:tr>
      <w:tr w:rsidR="007E55E9" w:rsidRPr="000C00A4" w:rsidTr="00191721">
        <w:tc>
          <w:tcPr>
            <w:tcW w:w="540" w:type="dxa"/>
            <w:vAlign w:val="center"/>
          </w:tcPr>
          <w:p w:rsidR="007E55E9" w:rsidRPr="00DF4902" w:rsidRDefault="007E55E9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7E55E9" w:rsidRPr="000C00A4" w:rsidRDefault="00B47371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Куда можно обратиться для решения спорных вопросов при определении образовательной программы и выбора </w:t>
            </w:r>
            <w:r w:rsidR="009D4D53" w:rsidRPr="000C00A4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0684D" w:rsidRPr="000C00A4" w:rsidRDefault="0020684D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4856D5" w:rsidRPr="000C00A4" w:rsidRDefault="0062517E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спорных вопросов родители (законные представители) </w:t>
            </w:r>
            <w:r w:rsidR="009D4D53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вправе обратиться в районную Комиссию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9D4D53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конфликтных ситуаций при приёме детей в государственные образовательные учреждения, находящиеся                           в ведении администрации Московского района </w:t>
            </w:r>
            <w:r w:rsidR="00AC1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9D4D53" w:rsidRPr="000C00A4">
              <w:rPr>
                <w:rFonts w:ascii="Times New Roman" w:hAnsi="Times New Roman" w:cs="Times New Roman"/>
                <w:sz w:val="24"/>
                <w:szCs w:val="24"/>
              </w:rPr>
              <w:t>Санкт-Петербурга (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конфликтная </w:t>
            </w:r>
            <w:r w:rsidR="009D4D53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6D5" w:rsidRPr="000C00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4D53" w:rsidRPr="000C00A4">
              <w:rPr>
                <w:rFonts w:ascii="Times New Roman" w:hAnsi="Times New Roman" w:cs="Times New Roman"/>
                <w:sz w:val="24"/>
                <w:szCs w:val="24"/>
              </w:rPr>
              <w:t>омиссия), по адресу: Московский пр., д.129, каб.129, пн. - чт. с 9.00-18.00, пт. с 9.00-17.00, перерыв на обед  с 13.00-13.45, тел. 576-89-93.</w:t>
            </w:r>
          </w:p>
        </w:tc>
      </w:tr>
      <w:tr w:rsidR="007E55E9" w:rsidRPr="000C00A4" w:rsidTr="00191721">
        <w:tc>
          <w:tcPr>
            <w:tcW w:w="540" w:type="dxa"/>
            <w:vAlign w:val="center"/>
          </w:tcPr>
          <w:p w:rsidR="007E55E9" w:rsidRPr="00DF4902" w:rsidRDefault="007E55E9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7E55E9" w:rsidRPr="000C00A4" w:rsidRDefault="00965882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Можно ли поступить в детский сад в середине учебного года?</w:t>
            </w:r>
          </w:p>
        </w:tc>
        <w:tc>
          <w:tcPr>
            <w:tcW w:w="7088" w:type="dxa"/>
            <w:vAlign w:val="center"/>
          </w:tcPr>
          <w:p w:rsidR="007E55E9" w:rsidRPr="000C00A4" w:rsidRDefault="00965882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Можно. Комиссия по комплектованию </w:t>
            </w:r>
            <w:r w:rsidR="00AE3085" w:rsidRPr="000C00A4">
              <w:rPr>
                <w:rFonts w:ascii="Times New Roman" w:hAnsi="Times New Roman" w:cs="Times New Roman"/>
                <w:sz w:val="24"/>
                <w:szCs w:val="24"/>
              </w:rPr>
              <w:t>детских садов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распределяет детей, согласно оч</w:t>
            </w:r>
            <w:r w:rsidR="00AE3085" w:rsidRPr="000C00A4">
              <w:rPr>
                <w:rFonts w:ascii="Times New Roman" w:hAnsi="Times New Roman" w:cs="Times New Roman"/>
                <w:sz w:val="24"/>
                <w:szCs w:val="24"/>
              </w:rPr>
              <w:t>ередности,  на существующие вакантные места.</w:t>
            </w:r>
          </w:p>
        </w:tc>
      </w:tr>
      <w:tr w:rsidR="00EF3889" w:rsidRPr="000C00A4" w:rsidTr="00191721">
        <w:tc>
          <w:tcPr>
            <w:tcW w:w="540" w:type="dxa"/>
            <w:vAlign w:val="center"/>
          </w:tcPr>
          <w:p w:rsidR="00EF3889" w:rsidRPr="00DF4902" w:rsidRDefault="00EF3889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D27CEC" w:rsidRPr="000C00A4" w:rsidRDefault="00D27CEC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Почему изменился мой порядковый номер в очереди в сторону увеличения?</w:t>
            </w:r>
          </w:p>
        </w:tc>
        <w:tc>
          <w:tcPr>
            <w:tcW w:w="7088" w:type="dxa"/>
            <w:vAlign w:val="center"/>
          </w:tcPr>
          <w:p w:rsidR="00F41360" w:rsidRDefault="00D67BB0" w:rsidP="00F4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порядкового номера очереди в конкретный детский сад связано с тем, что гражданин в период ожидания зачисления ребенка в детский сад имеет право изменить приоритетный детский сад, добавить имеющуюся  (появившуюся) льготу, осуществить перевод очереди </w:t>
            </w:r>
            <w:r w:rsidR="00D27CEC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из одного района </w:t>
            </w:r>
            <w:r w:rsidR="00F4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889" w:rsidRPr="000C00A4" w:rsidRDefault="00D67BB0" w:rsidP="00F4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в </w:t>
            </w:r>
            <w:proofErr w:type="gramStart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</w:tr>
      <w:tr w:rsidR="00EF3889" w:rsidRPr="000C00A4" w:rsidTr="00191721">
        <w:tc>
          <w:tcPr>
            <w:tcW w:w="540" w:type="dxa"/>
            <w:vAlign w:val="center"/>
          </w:tcPr>
          <w:p w:rsidR="00EF3889" w:rsidRPr="00DF4902" w:rsidRDefault="00EF3889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EF3889" w:rsidRPr="000C00A4" w:rsidRDefault="00D67BB0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найти информацию о комплектовании  групп </w:t>
            </w:r>
            <w:r w:rsidR="00E642E1" w:rsidRPr="000C00A4">
              <w:rPr>
                <w:rFonts w:ascii="Times New Roman" w:hAnsi="Times New Roman" w:cs="Times New Roman"/>
                <w:sz w:val="24"/>
                <w:szCs w:val="24"/>
              </w:rPr>
              <w:t>детских садов Московского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района?</w:t>
            </w:r>
          </w:p>
        </w:tc>
        <w:tc>
          <w:tcPr>
            <w:tcW w:w="7088" w:type="dxa"/>
            <w:vAlign w:val="center"/>
          </w:tcPr>
          <w:p w:rsidR="00EF3889" w:rsidRPr="000C00A4" w:rsidRDefault="00574075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BB0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комплектовании  </w:t>
            </w:r>
            <w:r w:rsidR="00E642E1" w:rsidRPr="000C00A4">
              <w:rPr>
                <w:rFonts w:ascii="Times New Roman" w:hAnsi="Times New Roman" w:cs="Times New Roman"/>
                <w:sz w:val="24"/>
                <w:szCs w:val="24"/>
              </w:rPr>
              <w:t>детских садов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E642E1" w:rsidRPr="000C00A4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CF1D8F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="00CF1D8F" w:rsidRPr="000C00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F1D8F" w:rsidRPr="000C00A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CF1D8F" w:rsidRPr="000C00A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F1D8F" w:rsidRPr="000C00A4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="00CF1D8F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oo.mosk.spb.ru)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в разделе</w:t>
            </w:r>
            <w:r w:rsidR="00E642E1"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D8F" w:rsidRPr="000C00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образование», подраздел «Зачисление в ДОУ»</w:t>
            </w:r>
            <w:r w:rsidR="002A5008" w:rsidRPr="000C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889" w:rsidRPr="000C00A4" w:rsidTr="00191721">
        <w:tc>
          <w:tcPr>
            <w:tcW w:w="540" w:type="dxa"/>
            <w:vAlign w:val="center"/>
          </w:tcPr>
          <w:p w:rsidR="00EF3889" w:rsidRPr="00DF4902" w:rsidRDefault="00EF3889" w:rsidP="001917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7" w:type="dxa"/>
            <w:vAlign w:val="center"/>
          </w:tcPr>
          <w:p w:rsidR="00EF3889" w:rsidRPr="00756DD8" w:rsidRDefault="00574075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D8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756DD8" w:rsidRPr="00756DD8">
              <w:rPr>
                <w:rFonts w:ascii="Times New Roman" w:hAnsi="Times New Roman" w:cs="Times New Roman"/>
                <w:sz w:val="24"/>
                <w:szCs w:val="24"/>
              </w:rPr>
              <w:t xml:space="preserve">ещё </w:t>
            </w:r>
            <w:r w:rsidRPr="00756DD8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 формы получения дошкольного образования?  </w:t>
            </w:r>
          </w:p>
        </w:tc>
        <w:tc>
          <w:tcPr>
            <w:tcW w:w="7088" w:type="dxa"/>
            <w:vAlign w:val="center"/>
          </w:tcPr>
          <w:p w:rsidR="00EF3889" w:rsidRPr="00756DD8" w:rsidRDefault="00BB1B43" w:rsidP="0019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D8">
              <w:rPr>
                <w:rFonts w:ascii="Times New Roman" w:hAnsi="Times New Roman" w:cs="Times New Roman"/>
                <w:sz w:val="24"/>
                <w:szCs w:val="24"/>
              </w:rPr>
              <w:t>К формам дошкольного образования относятся группы кратковременного пребывания,  семейные, группы выходного дня, лекотека.</w:t>
            </w:r>
          </w:p>
        </w:tc>
      </w:tr>
    </w:tbl>
    <w:p w:rsidR="00B65C45" w:rsidRPr="00EF3889" w:rsidRDefault="00B65C45" w:rsidP="00CD0B8F">
      <w:pPr>
        <w:rPr>
          <w:rFonts w:ascii="Times New Roman" w:hAnsi="Times New Roman" w:cs="Times New Roman"/>
          <w:sz w:val="24"/>
          <w:szCs w:val="24"/>
        </w:rPr>
      </w:pPr>
    </w:p>
    <w:sectPr w:rsidR="00B65C45" w:rsidRPr="00EF3889" w:rsidSect="00F4136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35D89"/>
    <w:multiLevelType w:val="hybridMultilevel"/>
    <w:tmpl w:val="5534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73BFC"/>
    <w:multiLevelType w:val="hybridMultilevel"/>
    <w:tmpl w:val="D2D4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E9"/>
    <w:rsid w:val="00002C39"/>
    <w:rsid w:val="00002CFE"/>
    <w:rsid w:val="00006DF2"/>
    <w:rsid w:val="00006EF6"/>
    <w:rsid w:val="00007109"/>
    <w:rsid w:val="00007476"/>
    <w:rsid w:val="000074A3"/>
    <w:rsid w:val="00007AB6"/>
    <w:rsid w:val="00012943"/>
    <w:rsid w:val="0001532B"/>
    <w:rsid w:val="00023E55"/>
    <w:rsid w:val="00024694"/>
    <w:rsid w:val="00027F7F"/>
    <w:rsid w:val="00031F86"/>
    <w:rsid w:val="00035691"/>
    <w:rsid w:val="00040B4F"/>
    <w:rsid w:val="00041612"/>
    <w:rsid w:val="00042AD7"/>
    <w:rsid w:val="000451B4"/>
    <w:rsid w:val="00045564"/>
    <w:rsid w:val="00046DFB"/>
    <w:rsid w:val="00052557"/>
    <w:rsid w:val="00052EF0"/>
    <w:rsid w:val="00055897"/>
    <w:rsid w:val="00055C47"/>
    <w:rsid w:val="000563E6"/>
    <w:rsid w:val="000565D3"/>
    <w:rsid w:val="0005686D"/>
    <w:rsid w:val="00056EF0"/>
    <w:rsid w:val="00057981"/>
    <w:rsid w:val="000633A6"/>
    <w:rsid w:val="00063BC9"/>
    <w:rsid w:val="00063F1E"/>
    <w:rsid w:val="0006725C"/>
    <w:rsid w:val="0007046E"/>
    <w:rsid w:val="00070DDE"/>
    <w:rsid w:val="000755F6"/>
    <w:rsid w:val="000759D4"/>
    <w:rsid w:val="000763E3"/>
    <w:rsid w:val="000770AB"/>
    <w:rsid w:val="0007720B"/>
    <w:rsid w:val="000853E3"/>
    <w:rsid w:val="00085E39"/>
    <w:rsid w:val="00092500"/>
    <w:rsid w:val="00094EF8"/>
    <w:rsid w:val="000A1476"/>
    <w:rsid w:val="000A39E5"/>
    <w:rsid w:val="000B403E"/>
    <w:rsid w:val="000B4842"/>
    <w:rsid w:val="000B7B8C"/>
    <w:rsid w:val="000C00A4"/>
    <w:rsid w:val="000C0216"/>
    <w:rsid w:val="000C1FB1"/>
    <w:rsid w:val="000C5C7D"/>
    <w:rsid w:val="000D1AE6"/>
    <w:rsid w:val="000D2959"/>
    <w:rsid w:val="000E0FC1"/>
    <w:rsid w:val="000E4F61"/>
    <w:rsid w:val="000E5AFC"/>
    <w:rsid w:val="000F02B1"/>
    <w:rsid w:val="000F1C22"/>
    <w:rsid w:val="000F4BE1"/>
    <w:rsid w:val="000F5920"/>
    <w:rsid w:val="00102AF5"/>
    <w:rsid w:val="00103DFB"/>
    <w:rsid w:val="001050D3"/>
    <w:rsid w:val="001068AC"/>
    <w:rsid w:val="00106C6B"/>
    <w:rsid w:val="0011297E"/>
    <w:rsid w:val="001131BE"/>
    <w:rsid w:val="001137A9"/>
    <w:rsid w:val="001145F3"/>
    <w:rsid w:val="0011487D"/>
    <w:rsid w:val="00124672"/>
    <w:rsid w:val="00140D27"/>
    <w:rsid w:val="00146E7B"/>
    <w:rsid w:val="00150449"/>
    <w:rsid w:val="00150DA3"/>
    <w:rsid w:val="00151714"/>
    <w:rsid w:val="00151C17"/>
    <w:rsid w:val="001526D0"/>
    <w:rsid w:val="0015484D"/>
    <w:rsid w:val="00155800"/>
    <w:rsid w:val="001639CF"/>
    <w:rsid w:val="00167246"/>
    <w:rsid w:val="00171F24"/>
    <w:rsid w:val="0017486D"/>
    <w:rsid w:val="00175A40"/>
    <w:rsid w:val="00176F91"/>
    <w:rsid w:val="0018079B"/>
    <w:rsid w:val="00182BF5"/>
    <w:rsid w:val="00182D79"/>
    <w:rsid w:val="00187B10"/>
    <w:rsid w:val="00191721"/>
    <w:rsid w:val="00191AA8"/>
    <w:rsid w:val="00191CA7"/>
    <w:rsid w:val="00195AA1"/>
    <w:rsid w:val="00196C96"/>
    <w:rsid w:val="001A0BAC"/>
    <w:rsid w:val="001A624D"/>
    <w:rsid w:val="001A6908"/>
    <w:rsid w:val="001A74A4"/>
    <w:rsid w:val="001B0E58"/>
    <w:rsid w:val="001B3447"/>
    <w:rsid w:val="001B4BBE"/>
    <w:rsid w:val="001B4ED2"/>
    <w:rsid w:val="001B765A"/>
    <w:rsid w:val="001C2E5E"/>
    <w:rsid w:val="001C74B4"/>
    <w:rsid w:val="001D0C1C"/>
    <w:rsid w:val="001D2D9A"/>
    <w:rsid w:val="001D4BC9"/>
    <w:rsid w:val="001E0841"/>
    <w:rsid w:val="001E0FC3"/>
    <w:rsid w:val="001E184F"/>
    <w:rsid w:val="001E1EA3"/>
    <w:rsid w:val="001E46C9"/>
    <w:rsid w:val="001E714D"/>
    <w:rsid w:val="001F1C83"/>
    <w:rsid w:val="001F3E25"/>
    <w:rsid w:val="001F470C"/>
    <w:rsid w:val="00201408"/>
    <w:rsid w:val="00206678"/>
    <w:rsid w:val="002067F4"/>
    <w:rsid w:val="0020684D"/>
    <w:rsid w:val="002070CA"/>
    <w:rsid w:val="00216C43"/>
    <w:rsid w:val="00220003"/>
    <w:rsid w:val="002228CB"/>
    <w:rsid w:val="00222C08"/>
    <w:rsid w:val="00227579"/>
    <w:rsid w:val="00240656"/>
    <w:rsid w:val="00241CAB"/>
    <w:rsid w:val="0024674B"/>
    <w:rsid w:val="00246B46"/>
    <w:rsid w:val="00250B54"/>
    <w:rsid w:val="00262120"/>
    <w:rsid w:val="0026768F"/>
    <w:rsid w:val="002700F8"/>
    <w:rsid w:val="0027485C"/>
    <w:rsid w:val="00276A83"/>
    <w:rsid w:val="00287485"/>
    <w:rsid w:val="00291B8A"/>
    <w:rsid w:val="002931A0"/>
    <w:rsid w:val="002A02B4"/>
    <w:rsid w:val="002A3AC3"/>
    <w:rsid w:val="002A3F6B"/>
    <w:rsid w:val="002A4359"/>
    <w:rsid w:val="002A5008"/>
    <w:rsid w:val="002A7171"/>
    <w:rsid w:val="002A76EE"/>
    <w:rsid w:val="002B2108"/>
    <w:rsid w:val="002B274F"/>
    <w:rsid w:val="002B415F"/>
    <w:rsid w:val="002C13CB"/>
    <w:rsid w:val="002C377A"/>
    <w:rsid w:val="002C496D"/>
    <w:rsid w:val="002C6097"/>
    <w:rsid w:val="002D0F2F"/>
    <w:rsid w:val="002E2C58"/>
    <w:rsid w:val="002E2FF3"/>
    <w:rsid w:val="002E40C7"/>
    <w:rsid w:val="002E5FE4"/>
    <w:rsid w:val="002E62F3"/>
    <w:rsid w:val="002F1562"/>
    <w:rsid w:val="002F4428"/>
    <w:rsid w:val="002F6CC4"/>
    <w:rsid w:val="002F718A"/>
    <w:rsid w:val="002F7F3B"/>
    <w:rsid w:val="00306B44"/>
    <w:rsid w:val="00314E67"/>
    <w:rsid w:val="003177AC"/>
    <w:rsid w:val="00321C70"/>
    <w:rsid w:val="0032277B"/>
    <w:rsid w:val="003248C7"/>
    <w:rsid w:val="00325A8E"/>
    <w:rsid w:val="00331857"/>
    <w:rsid w:val="00335F6C"/>
    <w:rsid w:val="00336164"/>
    <w:rsid w:val="00337109"/>
    <w:rsid w:val="00337EC4"/>
    <w:rsid w:val="00342365"/>
    <w:rsid w:val="003507A4"/>
    <w:rsid w:val="00355852"/>
    <w:rsid w:val="00355CC3"/>
    <w:rsid w:val="00356EFC"/>
    <w:rsid w:val="00364725"/>
    <w:rsid w:val="00366C2E"/>
    <w:rsid w:val="003723AD"/>
    <w:rsid w:val="00373148"/>
    <w:rsid w:val="00373262"/>
    <w:rsid w:val="00373C5A"/>
    <w:rsid w:val="00375571"/>
    <w:rsid w:val="00375D56"/>
    <w:rsid w:val="0039353A"/>
    <w:rsid w:val="003963B6"/>
    <w:rsid w:val="003A13A0"/>
    <w:rsid w:val="003A1D31"/>
    <w:rsid w:val="003A2A66"/>
    <w:rsid w:val="003A2D0A"/>
    <w:rsid w:val="003A43B0"/>
    <w:rsid w:val="003A44F8"/>
    <w:rsid w:val="003B2409"/>
    <w:rsid w:val="003C06DF"/>
    <w:rsid w:val="003C1AE0"/>
    <w:rsid w:val="003C1C2B"/>
    <w:rsid w:val="003C47A4"/>
    <w:rsid w:val="003C72FD"/>
    <w:rsid w:val="003C7928"/>
    <w:rsid w:val="003C7A0B"/>
    <w:rsid w:val="003C7A13"/>
    <w:rsid w:val="003D1406"/>
    <w:rsid w:val="003D1720"/>
    <w:rsid w:val="003D1F95"/>
    <w:rsid w:val="003E1FEF"/>
    <w:rsid w:val="003E42B6"/>
    <w:rsid w:val="003E49BB"/>
    <w:rsid w:val="003E692D"/>
    <w:rsid w:val="003F3902"/>
    <w:rsid w:val="003F47EF"/>
    <w:rsid w:val="00400C46"/>
    <w:rsid w:val="00401F72"/>
    <w:rsid w:val="004029B8"/>
    <w:rsid w:val="00402B01"/>
    <w:rsid w:val="004103A2"/>
    <w:rsid w:val="0041182C"/>
    <w:rsid w:val="00412A1E"/>
    <w:rsid w:val="00414A17"/>
    <w:rsid w:val="00415ED7"/>
    <w:rsid w:val="00423758"/>
    <w:rsid w:val="004339D7"/>
    <w:rsid w:val="00434FC2"/>
    <w:rsid w:val="00435229"/>
    <w:rsid w:val="00435BD9"/>
    <w:rsid w:val="004472B6"/>
    <w:rsid w:val="00447907"/>
    <w:rsid w:val="00447B35"/>
    <w:rsid w:val="00451890"/>
    <w:rsid w:val="0045693F"/>
    <w:rsid w:val="00460D95"/>
    <w:rsid w:val="00466D09"/>
    <w:rsid w:val="004678D3"/>
    <w:rsid w:val="00472624"/>
    <w:rsid w:val="004749F2"/>
    <w:rsid w:val="00477A89"/>
    <w:rsid w:val="00481C12"/>
    <w:rsid w:val="00483C36"/>
    <w:rsid w:val="004856D5"/>
    <w:rsid w:val="0049316B"/>
    <w:rsid w:val="00494BF0"/>
    <w:rsid w:val="0049635B"/>
    <w:rsid w:val="00496ACB"/>
    <w:rsid w:val="004A09B0"/>
    <w:rsid w:val="004A3D29"/>
    <w:rsid w:val="004A3E26"/>
    <w:rsid w:val="004B6775"/>
    <w:rsid w:val="004C1789"/>
    <w:rsid w:val="004C7889"/>
    <w:rsid w:val="004D0E3A"/>
    <w:rsid w:val="004D4891"/>
    <w:rsid w:val="004E2766"/>
    <w:rsid w:val="004E28E7"/>
    <w:rsid w:val="004E60ED"/>
    <w:rsid w:val="004E6A39"/>
    <w:rsid w:val="004E7C05"/>
    <w:rsid w:val="004F28B2"/>
    <w:rsid w:val="004F2AAC"/>
    <w:rsid w:val="004F2FB3"/>
    <w:rsid w:val="004F41B1"/>
    <w:rsid w:val="004F6A8E"/>
    <w:rsid w:val="0050630A"/>
    <w:rsid w:val="00507D35"/>
    <w:rsid w:val="00515BEC"/>
    <w:rsid w:val="00521B5D"/>
    <w:rsid w:val="00523726"/>
    <w:rsid w:val="00523CC8"/>
    <w:rsid w:val="00527E56"/>
    <w:rsid w:val="0053422B"/>
    <w:rsid w:val="00536270"/>
    <w:rsid w:val="005520CB"/>
    <w:rsid w:val="00557BFE"/>
    <w:rsid w:val="00560F36"/>
    <w:rsid w:val="00566506"/>
    <w:rsid w:val="00566B53"/>
    <w:rsid w:val="005677BB"/>
    <w:rsid w:val="00571D82"/>
    <w:rsid w:val="00574075"/>
    <w:rsid w:val="00576115"/>
    <w:rsid w:val="005769AD"/>
    <w:rsid w:val="0057706B"/>
    <w:rsid w:val="00577833"/>
    <w:rsid w:val="00581445"/>
    <w:rsid w:val="00582B46"/>
    <w:rsid w:val="00587C21"/>
    <w:rsid w:val="0059031F"/>
    <w:rsid w:val="005943EE"/>
    <w:rsid w:val="0059566F"/>
    <w:rsid w:val="00596B25"/>
    <w:rsid w:val="005A1568"/>
    <w:rsid w:val="005A3532"/>
    <w:rsid w:val="005A3DDE"/>
    <w:rsid w:val="005A74B9"/>
    <w:rsid w:val="005A7AAD"/>
    <w:rsid w:val="005B32B6"/>
    <w:rsid w:val="005B51EF"/>
    <w:rsid w:val="005B5B2F"/>
    <w:rsid w:val="005C2653"/>
    <w:rsid w:val="005C4676"/>
    <w:rsid w:val="005C6A9A"/>
    <w:rsid w:val="005C792B"/>
    <w:rsid w:val="005D1DB2"/>
    <w:rsid w:val="005D4EA5"/>
    <w:rsid w:val="005D757B"/>
    <w:rsid w:val="005E4B3F"/>
    <w:rsid w:val="005E4FAD"/>
    <w:rsid w:val="005E614F"/>
    <w:rsid w:val="005E6C58"/>
    <w:rsid w:val="005F4C9C"/>
    <w:rsid w:val="006048A9"/>
    <w:rsid w:val="00606093"/>
    <w:rsid w:val="006069BA"/>
    <w:rsid w:val="00607A66"/>
    <w:rsid w:val="0061085C"/>
    <w:rsid w:val="0061153E"/>
    <w:rsid w:val="006142CE"/>
    <w:rsid w:val="00617E88"/>
    <w:rsid w:val="00622E4F"/>
    <w:rsid w:val="0062442D"/>
    <w:rsid w:val="0062517E"/>
    <w:rsid w:val="0063023D"/>
    <w:rsid w:val="00631307"/>
    <w:rsid w:val="0063323C"/>
    <w:rsid w:val="006407BC"/>
    <w:rsid w:val="00640AFB"/>
    <w:rsid w:val="00640CFC"/>
    <w:rsid w:val="00641B34"/>
    <w:rsid w:val="006422D4"/>
    <w:rsid w:val="00643B03"/>
    <w:rsid w:val="00660777"/>
    <w:rsid w:val="00672A57"/>
    <w:rsid w:val="006775FB"/>
    <w:rsid w:val="0067777A"/>
    <w:rsid w:val="00680EDB"/>
    <w:rsid w:val="0068299A"/>
    <w:rsid w:val="00684F1F"/>
    <w:rsid w:val="00690DF5"/>
    <w:rsid w:val="0069204E"/>
    <w:rsid w:val="006938FA"/>
    <w:rsid w:val="006A0D25"/>
    <w:rsid w:val="006A0F3C"/>
    <w:rsid w:val="006A1E6A"/>
    <w:rsid w:val="006A4A00"/>
    <w:rsid w:val="006B41CC"/>
    <w:rsid w:val="006B6C19"/>
    <w:rsid w:val="006B6EFB"/>
    <w:rsid w:val="006B7D40"/>
    <w:rsid w:val="006C318C"/>
    <w:rsid w:val="006C3B5C"/>
    <w:rsid w:val="006C5E8E"/>
    <w:rsid w:val="006C76B5"/>
    <w:rsid w:val="006C7CA6"/>
    <w:rsid w:val="006E5683"/>
    <w:rsid w:val="006F0C20"/>
    <w:rsid w:val="006F371A"/>
    <w:rsid w:val="006F4D24"/>
    <w:rsid w:val="00701954"/>
    <w:rsid w:val="00705312"/>
    <w:rsid w:val="0070749D"/>
    <w:rsid w:val="00710268"/>
    <w:rsid w:val="00710643"/>
    <w:rsid w:val="0071091C"/>
    <w:rsid w:val="00710973"/>
    <w:rsid w:val="00712F6E"/>
    <w:rsid w:val="0071430F"/>
    <w:rsid w:val="007242FE"/>
    <w:rsid w:val="00726009"/>
    <w:rsid w:val="007335DE"/>
    <w:rsid w:val="007368B9"/>
    <w:rsid w:val="00741B4F"/>
    <w:rsid w:val="00747949"/>
    <w:rsid w:val="00756DD8"/>
    <w:rsid w:val="007574C7"/>
    <w:rsid w:val="00757B5A"/>
    <w:rsid w:val="00771AF7"/>
    <w:rsid w:val="00771FE2"/>
    <w:rsid w:val="007763EE"/>
    <w:rsid w:val="00777D06"/>
    <w:rsid w:val="007817AE"/>
    <w:rsid w:val="0078205C"/>
    <w:rsid w:val="00784E4F"/>
    <w:rsid w:val="00790B58"/>
    <w:rsid w:val="007944B9"/>
    <w:rsid w:val="00794C45"/>
    <w:rsid w:val="0079689A"/>
    <w:rsid w:val="00797A90"/>
    <w:rsid w:val="00797F48"/>
    <w:rsid w:val="007A1386"/>
    <w:rsid w:val="007A47BC"/>
    <w:rsid w:val="007A55A2"/>
    <w:rsid w:val="007B043A"/>
    <w:rsid w:val="007B1713"/>
    <w:rsid w:val="007B26BD"/>
    <w:rsid w:val="007B4C97"/>
    <w:rsid w:val="007B543D"/>
    <w:rsid w:val="007B6485"/>
    <w:rsid w:val="007B6E69"/>
    <w:rsid w:val="007C5634"/>
    <w:rsid w:val="007C665B"/>
    <w:rsid w:val="007D0669"/>
    <w:rsid w:val="007D1025"/>
    <w:rsid w:val="007D4A20"/>
    <w:rsid w:val="007D56EE"/>
    <w:rsid w:val="007D6731"/>
    <w:rsid w:val="007E0738"/>
    <w:rsid w:val="007E178D"/>
    <w:rsid w:val="007E23B3"/>
    <w:rsid w:val="007E3FDE"/>
    <w:rsid w:val="007E55E9"/>
    <w:rsid w:val="007F3ADD"/>
    <w:rsid w:val="008101C1"/>
    <w:rsid w:val="00811A23"/>
    <w:rsid w:val="00813C52"/>
    <w:rsid w:val="008152C7"/>
    <w:rsid w:val="00815A57"/>
    <w:rsid w:val="00817031"/>
    <w:rsid w:val="00817E30"/>
    <w:rsid w:val="008229C9"/>
    <w:rsid w:val="00822F70"/>
    <w:rsid w:val="0082375F"/>
    <w:rsid w:val="008249B2"/>
    <w:rsid w:val="00830373"/>
    <w:rsid w:val="0083222D"/>
    <w:rsid w:val="00833282"/>
    <w:rsid w:val="00833D70"/>
    <w:rsid w:val="0083564A"/>
    <w:rsid w:val="00841F14"/>
    <w:rsid w:val="008426DF"/>
    <w:rsid w:val="00845B2B"/>
    <w:rsid w:val="0084723E"/>
    <w:rsid w:val="00847FF4"/>
    <w:rsid w:val="008523F6"/>
    <w:rsid w:val="008577AC"/>
    <w:rsid w:val="008647BD"/>
    <w:rsid w:val="00864902"/>
    <w:rsid w:val="008669ED"/>
    <w:rsid w:val="00873AF2"/>
    <w:rsid w:val="00877365"/>
    <w:rsid w:val="008801C7"/>
    <w:rsid w:val="0088343D"/>
    <w:rsid w:val="008872CE"/>
    <w:rsid w:val="00887973"/>
    <w:rsid w:val="00893AEB"/>
    <w:rsid w:val="008A404C"/>
    <w:rsid w:val="008A4AE6"/>
    <w:rsid w:val="008A627E"/>
    <w:rsid w:val="008A6EDC"/>
    <w:rsid w:val="008B060F"/>
    <w:rsid w:val="008B4DF6"/>
    <w:rsid w:val="008C1982"/>
    <w:rsid w:val="008C2152"/>
    <w:rsid w:val="008C386D"/>
    <w:rsid w:val="008C4311"/>
    <w:rsid w:val="008C7CC8"/>
    <w:rsid w:val="008C7ECB"/>
    <w:rsid w:val="008D2DC2"/>
    <w:rsid w:val="008D5B71"/>
    <w:rsid w:val="008D78B8"/>
    <w:rsid w:val="008E03E0"/>
    <w:rsid w:val="008E2404"/>
    <w:rsid w:val="008E578B"/>
    <w:rsid w:val="008E6387"/>
    <w:rsid w:val="008F446D"/>
    <w:rsid w:val="008F4FB8"/>
    <w:rsid w:val="008F6275"/>
    <w:rsid w:val="00900C09"/>
    <w:rsid w:val="00901920"/>
    <w:rsid w:val="00901F1F"/>
    <w:rsid w:val="00902CDE"/>
    <w:rsid w:val="0090564D"/>
    <w:rsid w:val="00920024"/>
    <w:rsid w:val="00925390"/>
    <w:rsid w:val="00926400"/>
    <w:rsid w:val="009275EE"/>
    <w:rsid w:val="00936652"/>
    <w:rsid w:val="00936BEA"/>
    <w:rsid w:val="00943A35"/>
    <w:rsid w:val="00945090"/>
    <w:rsid w:val="00947472"/>
    <w:rsid w:val="00951793"/>
    <w:rsid w:val="00951E67"/>
    <w:rsid w:val="009528BC"/>
    <w:rsid w:val="0095475D"/>
    <w:rsid w:val="00956378"/>
    <w:rsid w:val="00960401"/>
    <w:rsid w:val="00962062"/>
    <w:rsid w:val="00962ACD"/>
    <w:rsid w:val="00965882"/>
    <w:rsid w:val="009662F3"/>
    <w:rsid w:val="009678C8"/>
    <w:rsid w:val="00971A5A"/>
    <w:rsid w:val="00973FF9"/>
    <w:rsid w:val="009767D0"/>
    <w:rsid w:val="00980437"/>
    <w:rsid w:val="00983EF1"/>
    <w:rsid w:val="00986088"/>
    <w:rsid w:val="00993060"/>
    <w:rsid w:val="009A23B3"/>
    <w:rsid w:val="009A4A7A"/>
    <w:rsid w:val="009B07DF"/>
    <w:rsid w:val="009B112C"/>
    <w:rsid w:val="009B73A4"/>
    <w:rsid w:val="009C36AB"/>
    <w:rsid w:val="009C4C3F"/>
    <w:rsid w:val="009D0348"/>
    <w:rsid w:val="009D07A6"/>
    <w:rsid w:val="009D4C92"/>
    <w:rsid w:val="009D4D53"/>
    <w:rsid w:val="009E4C0C"/>
    <w:rsid w:val="009E4DDB"/>
    <w:rsid w:val="009E5B0C"/>
    <w:rsid w:val="009E6ACA"/>
    <w:rsid w:val="009F2D26"/>
    <w:rsid w:val="00A00039"/>
    <w:rsid w:val="00A00166"/>
    <w:rsid w:val="00A043FD"/>
    <w:rsid w:val="00A0633D"/>
    <w:rsid w:val="00A0742E"/>
    <w:rsid w:val="00A0749E"/>
    <w:rsid w:val="00A075AC"/>
    <w:rsid w:val="00A136FE"/>
    <w:rsid w:val="00A259E2"/>
    <w:rsid w:val="00A36088"/>
    <w:rsid w:val="00A366F6"/>
    <w:rsid w:val="00A36E20"/>
    <w:rsid w:val="00A4168D"/>
    <w:rsid w:val="00A419D3"/>
    <w:rsid w:val="00A433E1"/>
    <w:rsid w:val="00A43BA6"/>
    <w:rsid w:val="00A44318"/>
    <w:rsid w:val="00A62A8F"/>
    <w:rsid w:val="00A64E59"/>
    <w:rsid w:val="00A665D5"/>
    <w:rsid w:val="00A66710"/>
    <w:rsid w:val="00A70B42"/>
    <w:rsid w:val="00A70FBF"/>
    <w:rsid w:val="00A72F2E"/>
    <w:rsid w:val="00A75837"/>
    <w:rsid w:val="00A81C4B"/>
    <w:rsid w:val="00A8339E"/>
    <w:rsid w:val="00A95CF6"/>
    <w:rsid w:val="00AA1FFD"/>
    <w:rsid w:val="00AA3C37"/>
    <w:rsid w:val="00AA4677"/>
    <w:rsid w:val="00AA696F"/>
    <w:rsid w:val="00AA6BE6"/>
    <w:rsid w:val="00AA6E12"/>
    <w:rsid w:val="00AB01D6"/>
    <w:rsid w:val="00AB0978"/>
    <w:rsid w:val="00AB0D9E"/>
    <w:rsid w:val="00AB4F6D"/>
    <w:rsid w:val="00AC0893"/>
    <w:rsid w:val="00AC1FC9"/>
    <w:rsid w:val="00AC2B72"/>
    <w:rsid w:val="00AC6012"/>
    <w:rsid w:val="00AC6989"/>
    <w:rsid w:val="00AD07C8"/>
    <w:rsid w:val="00AD12F5"/>
    <w:rsid w:val="00AD315D"/>
    <w:rsid w:val="00AD5745"/>
    <w:rsid w:val="00AD6EB1"/>
    <w:rsid w:val="00AE13FE"/>
    <w:rsid w:val="00AE3085"/>
    <w:rsid w:val="00AF4A03"/>
    <w:rsid w:val="00B0531A"/>
    <w:rsid w:val="00B06F3E"/>
    <w:rsid w:val="00B072D6"/>
    <w:rsid w:val="00B10038"/>
    <w:rsid w:val="00B11E96"/>
    <w:rsid w:val="00B1400B"/>
    <w:rsid w:val="00B15CE1"/>
    <w:rsid w:val="00B30EE1"/>
    <w:rsid w:val="00B31475"/>
    <w:rsid w:val="00B33080"/>
    <w:rsid w:val="00B36002"/>
    <w:rsid w:val="00B41753"/>
    <w:rsid w:val="00B44C09"/>
    <w:rsid w:val="00B47371"/>
    <w:rsid w:val="00B612A4"/>
    <w:rsid w:val="00B63BDD"/>
    <w:rsid w:val="00B650C4"/>
    <w:rsid w:val="00B65C45"/>
    <w:rsid w:val="00B75873"/>
    <w:rsid w:val="00B76DE3"/>
    <w:rsid w:val="00B817E1"/>
    <w:rsid w:val="00B86A70"/>
    <w:rsid w:val="00B87C95"/>
    <w:rsid w:val="00B96C1A"/>
    <w:rsid w:val="00BA00D3"/>
    <w:rsid w:val="00BA18F5"/>
    <w:rsid w:val="00BA1BE0"/>
    <w:rsid w:val="00BA3AA3"/>
    <w:rsid w:val="00BA4146"/>
    <w:rsid w:val="00BA59DD"/>
    <w:rsid w:val="00BB1B43"/>
    <w:rsid w:val="00BB6434"/>
    <w:rsid w:val="00BC0BA2"/>
    <w:rsid w:val="00BC1385"/>
    <w:rsid w:val="00BC3151"/>
    <w:rsid w:val="00BC38D6"/>
    <w:rsid w:val="00BC3991"/>
    <w:rsid w:val="00BC7790"/>
    <w:rsid w:val="00BC7C2D"/>
    <w:rsid w:val="00BD020F"/>
    <w:rsid w:val="00BD0B25"/>
    <w:rsid w:val="00BD2348"/>
    <w:rsid w:val="00BD4108"/>
    <w:rsid w:val="00BD54CB"/>
    <w:rsid w:val="00BD6181"/>
    <w:rsid w:val="00BD7647"/>
    <w:rsid w:val="00BE45F3"/>
    <w:rsid w:val="00BE4B2C"/>
    <w:rsid w:val="00BE5354"/>
    <w:rsid w:val="00BF0A14"/>
    <w:rsid w:val="00BF72D7"/>
    <w:rsid w:val="00C00778"/>
    <w:rsid w:val="00C030A2"/>
    <w:rsid w:val="00C03B6F"/>
    <w:rsid w:val="00C04588"/>
    <w:rsid w:val="00C1123C"/>
    <w:rsid w:val="00C133EA"/>
    <w:rsid w:val="00C148E8"/>
    <w:rsid w:val="00C176AA"/>
    <w:rsid w:val="00C20000"/>
    <w:rsid w:val="00C23082"/>
    <w:rsid w:val="00C24C9D"/>
    <w:rsid w:val="00C31F22"/>
    <w:rsid w:val="00C32313"/>
    <w:rsid w:val="00C3540A"/>
    <w:rsid w:val="00C357B4"/>
    <w:rsid w:val="00C37226"/>
    <w:rsid w:val="00C4383C"/>
    <w:rsid w:val="00C44C01"/>
    <w:rsid w:val="00C45BCC"/>
    <w:rsid w:val="00C47020"/>
    <w:rsid w:val="00C51C36"/>
    <w:rsid w:val="00C53EF9"/>
    <w:rsid w:val="00C544CE"/>
    <w:rsid w:val="00C646B2"/>
    <w:rsid w:val="00C70672"/>
    <w:rsid w:val="00C71224"/>
    <w:rsid w:val="00C7128A"/>
    <w:rsid w:val="00C736CB"/>
    <w:rsid w:val="00C7549E"/>
    <w:rsid w:val="00C80804"/>
    <w:rsid w:val="00C81C0B"/>
    <w:rsid w:val="00C830CA"/>
    <w:rsid w:val="00C87EE0"/>
    <w:rsid w:val="00C952F0"/>
    <w:rsid w:val="00C974E3"/>
    <w:rsid w:val="00CA16FB"/>
    <w:rsid w:val="00CA2E10"/>
    <w:rsid w:val="00CA313F"/>
    <w:rsid w:val="00CA66A1"/>
    <w:rsid w:val="00CA79B4"/>
    <w:rsid w:val="00CB2AE9"/>
    <w:rsid w:val="00CB36DD"/>
    <w:rsid w:val="00CC2C76"/>
    <w:rsid w:val="00CC58F5"/>
    <w:rsid w:val="00CC5E6B"/>
    <w:rsid w:val="00CC6F70"/>
    <w:rsid w:val="00CD0B8F"/>
    <w:rsid w:val="00CD1ED3"/>
    <w:rsid w:val="00CD399D"/>
    <w:rsid w:val="00CD4E65"/>
    <w:rsid w:val="00CD6E24"/>
    <w:rsid w:val="00CE0A76"/>
    <w:rsid w:val="00CE0CD4"/>
    <w:rsid w:val="00CE4DE7"/>
    <w:rsid w:val="00CE569B"/>
    <w:rsid w:val="00CE5DE1"/>
    <w:rsid w:val="00CF1097"/>
    <w:rsid w:val="00CF1C0F"/>
    <w:rsid w:val="00CF1D8F"/>
    <w:rsid w:val="00CF3A23"/>
    <w:rsid w:val="00CF3A54"/>
    <w:rsid w:val="00CF4554"/>
    <w:rsid w:val="00CF61C2"/>
    <w:rsid w:val="00D00CF4"/>
    <w:rsid w:val="00D02D83"/>
    <w:rsid w:val="00D05318"/>
    <w:rsid w:val="00D10AE4"/>
    <w:rsid w:val="00D110F2"/>
    <w:rsid w:val="00D1304D"/>
    <w:rsid w:val="00D15E84"/>
    <w:rsid w:val="00D15FB2"/>
    <w:rsid w:val="00D176AC"/>
    <w:rsid w:val="00D207D9"/>
    <w:rsid w:val="00D23C86"/>
    <w:rsid w:val="00D26D6A"/>
    <w:rsid w:val="00D27B3A"/>
    <w:rsid w:val="00D27CEC"/>
    <w:rsid w:val="00D32E6E"/>
    <w:rsid w:val="00D36A55"/>
    <w:rsid w:val="00D37630"/>
    <w:rsid w:val="00D42B3F"/>
    <w:rsid w:val="00D439C2"/>
    <w:rsid w:val="00D457FC"/>
    <w:rsid w:val="00D46060"/>
    <w:rsid w:val="00D468F9"/>
    <w:rsid w:val="00D46B07"/>
    <w:rsid w:val="00D54387"/>
    <w:rsid w:val="00D56050"/>
    <w:rsid w:val="00D56C7D"/>
    <w:rsid w:val="00D6260A"/>
    <w:rsid w:val="00D63530"/>
    <w:rsid w:val="00D63D32"/>
    <w:rsid w:val="00D65566"/>
    <w:rsid w:val="00D67BB0"/>
    <w:rsid w:val="00D72B9E"/>
    <w:rsid w:val="00D82498"/>
    <w:rsid w:val="00D84F5E"/>
    <w:rsid w:val="00D900A6"/>
    <w:rsid w:val="00D91FDD"/>
    <w:rsid w:val="00D92A86"/>
    <w:rsid w:val="00D93853"/>
    <w:rsid w:val="00D97318"/>
    <w:rsid w:val="00DA1D47"/>
    <w:rsid w:val="00DA3A5E"/>
    <w:rsid w:val="00DA3F95"/>
    <w:rsid w:val="00DA46BC"/>
    <w:rsid w:val="00DA568B"/>
    <w:rsid w:val="00DA5A8A"/>
    <w:rsid w:val="00DB3B88"/>
    <w:rsid w:val="00DB7342"/>
    <w:rsid w:val="00DC6884"/>
    <w:rsid w:val="00DC7107"/>
    <w:rsid w:val="00DD0183"/>
    <w:rsid w:val="00DD0B00"/>
    <w:rsid w:val="00DD5762"/>
    <w:rsid w:val="00DE52C4"/>
    <w:rsid w:val="00DE7E87"/>
    <w:rsid w:val="00DF1F53"/>
    <w:rsid w:val="00DF4902"/>
    <w:rsid w:val="00E01A02"/>
    <w:rsid w:val="00E01A88"/>
    <w:rsid w:val="00E05974"/>
    <w:rsid w:val="00E075A5"/>
    <w:rsid w:val="00E106D6"/>
    <w:rsid w:val="00E109E6"/>
    <w:rsid w:val="00E1704E"/>
    <w:rsid w:val="00E17FA0"/>
    <w:rsid w:val="00E2002A"/>
    <w:rsid w:val="00E207BF"/>
    <w:rsid w:val="00E22B08"/>
    <w:rsid w:val="00E308C4"/>
    <w:rsid w:val="00E30CE1"/>
    <w:rsid w:val="00E30E86"/>
    <w:rsid w:val="00E31696"/>
    <w:rsid w:val="00E338C1"/>
    <w:rsid w:val="00E35D9F"/>
    <w:rsid w:val="00E4537F"/>
    <w:rsid w:val="00E50092"/>
    <w:rsid w:val="00E53E3E"/>
    <w:rsid w:val="00E53F13"/>
    <w:rsid w:val="00E5441F"/>
    <w:rsid w:val="00E6173F"/>
    <w:rsid w:val="00E642E1"/>
    <w:rsid w:val="00E65FD8"/>
    <w:rsid w:val="00E672FB"/>
    <w:rsid w:val="00E67379"/>
    <w:rsid w:val="00E722A5"/>
    <w:rsid w:val="00E73555"/>
    <w:rsid w:val="00E801CD"/>
    <w:rsid w:val="00E9007C"/>
    <w:rsid w:val="00E9054A"/>
    <w:rsid w:val="00E919CF"/>
    <w:rsid w:val="00E92A5A"/>
    <w:rsid w:val="00E964EF"/>
    <w:rsid w:val="00E96FF3"/>
    <w:rsid w:val="00EA12EA"/>
    <w:rsid w:val="00EA4300"/>
    <w:rsid w:val="00EA54C2"/>
    <w:rsid w:val="00EB04DF"/>
    <w:rsid w:val="00EB379F"/>
    <w:rsid w:val="00EB4005"/>
    <w:rsid w:val="00EB51A1"/>
    <w:rsid w:val="00EC661B"/>
    <w:rsid w:val="00ED040D"/>
    <w:rsid w:val="00ED24A9"/>
    <w:rsid w:val="00ED24ED"/>
    <w:rsid w:val="00ED29D5"/>
    <w:rsid w:val="00ED3A5B"/>
    <w:rsid w:val="00ED5F77"/>
    <w:rsid w:val="00EE4047"/>
    <w:rsid w:val="00EE6C34"/>
    <w:rsid w:val="00EE7EC1"/>
    <w:rsid w:val="00EF07B7"/>
    <w:rsid w:val="00EF30AC"/>
    <w:rsid w:val="00EF3889"/>
    <w:rsid w:val="00EF4151"/>
    <w:rsid w:val="00EF4B3F"/>
    <w:rsid w:val="00EF6AE8"/>
    <w:rsid w:val="00F01DFB"/>
    <w:rsid w:val="00F10E11"/>
    <w:rsid w:val="00F13FBD"/>
    <w:rsid w:val="00F17FF1"/>
    <w:rsid w:val="00F209FC"/>
    <w:rsid w:val="00F2182F"/>
    <w:rsid w:val="00F22559"/>
    <w:rsid w:val="00F226AA"/>
    <w:rsid w:val="00F308D1"/>
    <w:rsid w:val="00F325FE"/>
    <w:rsid w:val="00F33292"/>
    <w:rsid w:val="00F34C8B"/>
    <w:rsid w:val="00F35642"/>
    <w:rsid w:val="00F35F83"/>
    <w:rsid w:val="00F3683F"/>
    <w:rsid w:val="00F41360"/>
    <w:rsid w:val="00F45F73"/>
    <w:rsid w:val="00F4739C"/>
    <w:rsid w:val="00F51704"/>
    <w:rsid w:val="00F52FA9"/>
    <w:rsid w:val="00F5526D"/>
    <w:rsid w:val="00F609CA"/>
    <w:rsid w:val="00F6144D"/>
    <w:rsid w:val="00F61763"/>
    <w:rsid w:val="00F64F48"/>
    <w:rsid w:val="00F6643E"/>
    <w:rsid w:val="00F70D86"/>
    <w:rsid w:val="00F711BD"/>
    <w:rsid w:val="00F71BF7"/>
    <w:rsid w:val="00F743C5"/>
    <w:rsid w:val="00F75846"/>
    <w:rsid w:val="00F76089"/>
    <w:rsid w:val="00F7725D"/>
    <w:rsid w:val="00F8037C"/>
    <w:rsid w:val="00F8085C"/>
    <w:rsid w:val="00F81C67"/>
    <w:rsid w:val="00F84C08"/>
    <w:rsid w:val="00F855F8"/>
    <w:rsid w:val="00F92D0A"/>
    <w:rsid w:val="00FA0694"/>
    <w:rsid w:val="00FA276A"/>
    <w:rsid w:val="00FA3E4B"/>
    <w:rsid w:val="00FA46B2"/>
    <w:rsid w:val="00FA7B51"/>
    <w:rsid w:val="00FB0B8D"/>
    <w:rsid w:val="00FB164F"/>
    <w:rsid w:val="00FC656F"/>
    <w:rsid w:val="00FD03D4"/>
    <w:rsid w:val="00FD237F"/>
    <w:rsid w:val="00FD2618"/>
    <w:rsid w:val="00FE0517"/>
    <w:rsid w:val="00FE1A85"/>
    <w:rsid w:val="00FE4020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7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4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7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Татьяна Николаевна</dc:creator>
  <cp:lastModifiedBy>Гребень Виктория Васильевна</cp:lastModifiedBy>
  <cp:revision>13</cp:revision>
  <cp:lastPrinted>2020-02-14T07:23:00Z</cp:lastPrinted>
  <dcterms:created xsi:type="dcterms:W3CDTF">2020-02-12T09:19:00Z</dcterms:created>
  <dcterms:modified xsi:type="dcterms:W3CDTF">2020-02-14T08:44:00Z</dcterms:modified>
</cp:coreProperties>
</file>